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F52CD" w14:textId="77777777" w:rsidR="00DC35AE" w:rsidRPr="00265554" w:rsidRDefault="00DC35AE" w:rsidP="00DC35AE">
      <w:pPr>
        <w:rPr>
          <w:b/>
        </w:rPr>
      </w:pPr>
      <w:r w:rsidRPr="00265554">
        <w:rPr>
          <w:b/>
        </w:rPr>
        <w:t>Passage: Luke 13:18-21</w:t>
      </w:r>
    </w:p>
    <w:p w14:paraId="2D2871E4" w14:textId="77777777" w:rsidR="00DC35AE" w:rsidRDefault="00DC35AE" w:rsidP="00DC35AE"/>
    <w:p w14:paraId="480E8EF6" w14:textId="6EA00BBB" w:rsidR="00FF7F57" w:rsidRDefault="00FF7F57" w:rsidP="00FF7F57">
      <w:pPr>
        <w:rPr>
          <w:bCs/>
        </w:rPr>
      </w:pPr>
      <w:r w:rsidRPr="00FF7F57">
        <w:rPr>
          <w:b/>
        </w:rPr>
        <w:t xml:space="preserve">The Kingdom of God: </w:t>
      </w:r>
      <w:r w:rsidRPr="00FF7F57">
        <w:rPr>
          <w:bCs/>
        </w:rPr>
        <w:t>The kingdom of God is God’s sovereign activity in the world resulting in people being in right relationship with himself.</w:t>
      </w:r>
      <w:r>
        <w:rPr>
          <w:bCs/>
        </w:rPr>
        <w:t xml:space="preserve">  </w:t>
      </w:r>
      <w:r w:rsidRPr="00FF7F57">
        <w:rPr>
          <w:bCs/>
          <w:i/>
        </w:rPr>
        <w:t>Vance Pitman</w:t>
      </w:r>
    </w:p>
    <w:p w14:paraId="1C747EA3" w14:textId="3C2AF7B3" w:rsidR="00FF7F57" w:rsidRDefault="00FF7F57" w:rsidP="00FF7F57"/>
    <w:p w14:paraId="15961812" w14:textId="0CEF0224" w:rsidR="00DC35AE" w:rsidRPr="00FF7F57" w:rsidRDefault="00FF7F57">
      <w:pPr>
        <w:rPr>
          <w:b/>
        </w:rPr>
      </w:pPr>
      <w:r w:rsidRPr="00FF7F57">
        <w:rPr>
          <w:b/>
        </w:rPr>
        <w:t xml:space="preserve">Where what God </w:t>
      </w:r>
      <w:r w:rsidRPr="00FF7F57">
        <w:rPr>
          <w:b/>
          <w:u w:val="single"/>
        </w:rPr>
        <w:t>wants</w:t>
      </w:r>
      <w:r w:rsidRPr="00FF7F57">
        <w:rPr>
          <w:b/>
        </w:rPr>
        <w:t xml:space="preserve"> to </w:t>
      </w:r>
      <w:r w:rsidRPr="00FF7F57">
        <w:rPr>
          <w:b/>
          <w:u w:val="single"/>
        </w:rPr>
        <w:t>happen</w:t>
      </w:r>
      <w:r w:rsidRPr="00FF7F57">
        <w:rPr>
          <w:b/>
        </w:rPr>
        <w:t xml:space="preserve">, actually </w:t>
      </w:r>
      <w:r w:rsidRPr="00FF7F57">
        <w:rPr>
          <w:b/>
          <w:u w:val="single"/>
        </w:rPr>
        <w:t>happens</w:t>
      </w:r>
      <w:r w:rsidRPr="00FF7F57">
        <w:rPr>
          <w:b/>
        </w:rPr>
        <w:t>.</w:t>
      </w:r>
    </w:p>
    <w:p w14:paraId="7BC88934" w14:textId="77777777" w:rsidR="00FF7F57" w:rsidRDefault="00FF7F57"/>
    <w:p w14:paraId="2588BB0C" w14:textId="484DE2A3" w:rsidR="003F205A" w:rsidRDefault="00397429" w:rsidP="003F205A">
      <w:pPr>
        <w:rPr>
          <w:b/>
        </w:rPr>
      </w:pPr>
      <w:r w:rsidRPr="00533DEC">
        <w:rPr>
          <w:b/>
        </w:rPr>
        <w:t xml:space="preserve">In the Kingdom of God </w:t>
      </w:r>
      <w:r w:rsidR="00C57AC5">
        <w:rPr>
          <w:b/>
          <w:u w:val="single"/>
        </w:rPr>
        <w:t>s</w:t>
      </w:r>
      <w:r w:rsidRPr="00397429">
        <w:rPr>
          <w:b/>
          <w:u w:val="single"/>
        </w:rPr>
        <w:t>mall</w:t>
      </w:r>
      <w:r w:rsidRPr="00533DEC">
        <w:rPr>
          <w:b/>
        </w:rPr>
        <w:t xml:space="preserve"> is </w:t>
      </w:r>
      <w:r w:rsidR="00C57AC5">
        <w:rPr>
          <w:b/>
          <w:u w:val="single"/>
        </w:rPr>
        <w:t>f</w:t>
      </w:r>
      <w:r w:rsidRPr="00397429">
        <w:rPr>
          <w:b/>
          <w:u w:val="single"/>
        </w:rPr>
        <w:t>ormidable</w:t>
      </w:r>
      <w:r w:rsidR="003834DD">
        <w:rPr>
          <w:b/>
        </w:rPr>
        <w:t>. (vs 19)</w:t>
      </w:r>
    </w:p>
    <w:p w14:paraId="28EB5D66" w14:textId="66E08900" w:rsidR="00C34366" w:rsidRPr="00397429" w:rsidRDefault="00397429" w:rsidP="003F205A">
      <w:r w:rsidRPr="00397429">
        <w:t>1 Corinthians 1:18-31</w:t>
      </w:r>
    </w:p>
    <w:p w14:paraId="6D411C9D" w14:textId="75F3AE37" w:rsidR="003F205A" w:rsidRDefault="003F205A" w:rsidP="003F205A">
      <w:bookmarkStart w:id="0" w:name="_GoBack"/>
      <w:bookmarkEnd w:id="0"/>
    </w:p>
    <w:p w14:paraId="206F6580" w14:textId="67FFF639" w:rsidR="003F205A" w:rsidRPr="003F205A" w:rsidRDefault="00397429" w:rsidP="003F205A">
      <w:pPr>
        <w:rPr>
          <w:b/>
        </w:rPr>
      </w:pPr>
      <w:r>
        <w:rPr>
          <w:b/>
        </w:rPr>
        <w:t>In the Kingdom of God, an</w:t>
      </w:r>
      <w:r w:rsidRPr="00533DEC">
        <w:rPr>
          <w:b/>
        </w:rPr>
        <w:t xml:space="preserve"> </w:t>
      </w:r>
      <w:r w:rsidR="00C57AC5">
        <w:rPr>
          <w:b/>
          <w:u w:val="single"/>
        </w:rPr>
        <w:t>u</w:t>
      </w:r>
      <w:r w:rsidRPr="00397429">
        <w:rPr>
          <w:b/>
          <w:u w:val="single"/>
        </w:rPr>
        <w:t>n-invested</w:t>
      </w:r>
      <w:r w:rsidRPr="00533DEC">
        <w:rPr>
          <w:b/>
        </w:rPr>
        <w:t xml:space="preserve"> </w:t>
      </w:r>
      <w:r w:rsidR="00C57AC5">
        <w:rPr>
          <w:b/>
        </w:rPr>
        <w:t>f</w:t>
      </w:r>
      <w:r w:rsidRPr="00533DEC">
        <w:rPr>
          <w:b/>
        </w:rPr>
        <w:t xml:space="preserve">aith is </w:t>
      </w:r>
      <w:r w:rsidR="00C57AC5">
        <w:rPr>
          <w:b/>
          <w:u w:val="single"/>
        </w:rPr>
        <w:t>d</w:t>
      </w:r>
      <w:r w:rsidRPr="00397429">
        <w:rPr>
          <w:b/>
          <w:u w:val="single"/>
        </w:rPr>
        <w:t>esertion</w:t>
      </w:r>
      <w:r w:rsidR="003834DD">
        <w:rPr>
          <w:b/>
        </w:rPr>
        <w:t>. (vs 19)</w:t>
      </w:r>
    </w:p>
    <w:p w14:paraId="6F16EE31" w14:textId="3BDB9B84" w:rsidR="003834DD" w:rsidRPr="003834DD" w:rsidRDefault="003834DD" w:rsidP="003834DD">
      <w:r w:rsidRPr="003834DD">
        <w:t>Matthew 25:</w:t>
      </w:r>
      <w:r>
        <w:t>2</w:t>
      </w:r>
      <w:r w:rsidRPr="003834DD">
        <w:t>4–30</w:t>
      </w:r>
    </w:p>
    <w:p w14:paraId="13196C45" w14:textId="77777777" w:rsidR="00017DCF" w:rsidRDefault="00017DCF"/>
    <w:p w14:paraId="354F3870" w14:textId="0F6E8DAF" w:rsidR="00017DCF" w:rsidRPr="00533DEC" w:rsidRDefault="00397429" w:rsidP="00017DCF">
      <w:pPr>
        <w:rPr>
          <w:b/>
        </w:rPr>
      </w:pPr>
      <w:r w:rsidRPr="00533DEC">
        <w:rPr>
          <w:b/>
        </w:rPr>
        <w:t xml:space="preserve">In the Kingdom of God, </w:t>
      </w:r>
      <w:r w:rsidR="00C57AC5">
        <w:rPr>
          <w:b/>
          <w:u w:val="single"/>
        </w:rPr>
        <w:t>g</w:t>
      </w:r>
      <w:r w:rsidRPr="00397429">
        <w:rPr>
          <w:b/>
          <w:u w:val="single"/>
        </w:rPr>
        <w:t>race</w:t>
      </w:r>
      <w:r w:rsidRPr="00533DEC">
        <w:rPr>
          <w:b/>
        </w:rPr>
        <w:t xml:space="preserve"> extends beyond the </w:t>
      </w:r>
      <w:r w:rsidR="00C57AC5">
        <w:rPr>
          <w:b/>
          <w:u w:val="single"/>
        </w:rPr>
        <w:t>g</w:t>
      </w:r>
      <w:r w:rsidRPr="00397429">
        <w:rPr>
          <w:b/>
          <w:u w:val="single"/>
        </w:rPr>
        <w:t>raced</w:t>
      </w:r>
      <w:r w:rsidR="005D26AE">
        <w:rPr>
          <w:b/>
        </w:rPr>
        <w:t>. (vs 19)</w:t>
      </w:r>
    </w:p>
    <w:p w14:paraId="76C3A8DD" w14:textId="77777777" w:rsidR="00017DCF" w:rsidRDefault="00017DCF"/>
    <w:p w14:paraId="22A3FC27" w14:textId="2FA5429E" w:rsidR="00017DCF" w:rsidRDefault="00397429" w:rsidP="00017DCF">
      <w:pPr>
        <w:rPr>
          <w:b/>
        </w:rPr>
      </w:pPr>
      <w:r w:rsidRPr="00533DEC">
        <w:rPr>
          <w:b/>
        </w:rPr>
        <w:t xml:space="preserve">In the Kingdom of God, </w:t>
      </w:r>
      <w:r w:rsidR="00C57AC5">
        <w:rPr>
          <w:b/>
          <w:u w:val="single"/>
        </w:rPr>
        <w:t>s</w:t>
      </w:r>
      <w:r w:rsidRPr="00397429">
        <w:rPr>
          <w:b/>
          <w:u w:val="single"/>
        </w:rPr>
        <w:t>tatus</w:t>
      </w:r>
      <w:r w:rsidRPr="00533DEC">
        <w:rPr>
          <w:b/>
        </w:rPr>
        <w:t xml:space="preserve"> is </w:t>
      </w:r>
      <w:r w:rsidRPr="00397429">
        <w:rPr>
          <w:b/>
          <w:u w:val="single"/>
        </w:rPr>
        <w:t>irrelevant</w:t>
      </w:r>
      <w:r>
        <w:rPr>
          <w:b/>
        </w:rPr>
        <w:t>. (vs 21)</w:t>
      </w:r>
    </w:p>
    <w:p w14:paraId="7BA59CB0" w14:textId="77777777" w:rsidR="00397429" w:rsidRDefault="00397429" w:rsidP="00276D27"/>
    <w:p w14:paraId="41EA70E8" w14:textId="0B335A98" w:rsidR="00276D27" w:rsidRPr="00213DA7" w:rsidRDefault="00276D27" w:rsidP="00276D27">
      <w:pPr>
        <w:rPr>
          <w:b/>
        </w:rPr>
      </w:pPr>
      <w:r w:rsidRPr="00213DA7">
        <w:rPr>
          <w:b/>
        </w:rPr>
        <w:t xml:space="preserve">In the Kingdom of God, </w:t>
      </w:r>
      <w:r w:rsidR="00C57AC5">
        <w:rPr>
          <w:b/>
          <w:u w:val="single"/>
        </w:rPr>
        <w:t>i</w:t>
      </w:r>
      <w:r w:rsidRPr="00397429">
        <w:rPr>
          <w:b/>
          <w:u w:val="single"/>
        </w:rPr>
        <w:t>nfluence</w:t>
      </w:r>
      <w:r w:rsidRPr="00213DA7">
        <w:rPr>
          <w:b/>
        </w:rPr>
        <w:t xml:space="preserve"> is </w:t>
      </w:r>
      <w:r w:rsidRPr="00397429">
        <w:rPr>
          <w:b/>
          <w:u w:val="single"/>
        </w:rPr>
        <w:t>viral</w:t>
      </w:r>
      <w:r w:rsidR="008B7CCF">
        <w:rPr>
          <w:b/>
        </w:rPr>
        <w:t xml:space="preserve">, </w:t>
      </w:r>
      <w:r w:rsidR="008B7CCF" w:rsidRPr="00397429">
        <w:rPr>
          <w:b/>
          <w:u w:val="single"/>
        </w:rPr>
        <w:t>infectious</w:t>
      </w:r>
      <w:r w:rsidR="008B7CCF">
        <w:rPr>
          <w:b/>
        </w:rPr>
        <w:t xml:space="preserve">, </w:t>
      </w:r>
      <w:r w:rsidR="00397429">
        <w:rPr>
          <w:b/>
        </w:rPr>
        <w:t xml:space="preserve">and </w:t>
      </w:r>
      <w:r w:rsidR="008B7CCF" w:rsidRPr="00397429">
        <w:rPr>
          <w:b/>
          <w:u w:val="single"/>
        </w:rPr>
        <w:t>contagious</w:t>
      </w:r>
      <w:r w:rsidR="00397429">
        <w:rPr>
          <w:b/>
        </w:rPr>
        <w:t>. (vs 21)</w:t>
      </w:r>
    </w:p>
    <w:p w14:paraId="5264DAF2" w14:textId="77777777" w:rsidR="00553FF5" w:rsidRDefault="00553FF5"/>
    <w:sectPr w:rsidR="00553FF5" w:rsidSect="008739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AE"/>
    <w:rsid w:val="00005520"/>
    <w:rsid w:val="00017DCF"/>
    <w:rsid w:val="0006612C"/>
    <w:rsid w:val="000936F3"/>
    <w:rsid w:val="001755FA"/>
    <w:rsid w:val="001971CF"/>
    <w:rsid w:val="001D5918"/>
    <w:rsid w:val="001E0E69"/>
    <w:rsid w:val="001F0079"/>
    <w:rsid w:val="00265554"/>
    <w:rsid w:val="00274656"/>
    <w:rsid w:val="00276D27"/>
    <w:rsid w:val="002A26AA"/>
    <w:rsid w:val="002E5CE8"/>
    <w:rsid w:val="00320081"/>
    <w:rsid w:val="0032637D"/>
    <w:rsid w:val="00344951"/>
    <w:rsid w:val="00366425"/>
    <w:rsid w:val="003834DD"/>
    <w:rsid w:val="00397429"/>
    <w:rsid w:val="003F205A"/>
    <w:rsid w:val="00420FC1"/>
    <w:rsid w:val="00452839"/>
    <w:rsid w:val="00490EA3"/>
    <w:rsid w:val="004E2220"/>
    <w:rsid w:val="0054132B"/>
    <w:rsid w:val="00553FF5"/>
    <w:rsid w:val="005D26AE"/>
    <w:rsid w:val="006B4166"/>
    <w:rsid w:val="006C2482"/>
    <w:rsid w:val="006E7C48"/>
    <w:rsid w:val="008018B9"/>
    <w:rsid w:val="00855FF9"/>
    <w:rsid w:val="00871EA7"/>
    <w:rsid w:val="00873966"/>
    <w:rsid w:val="00875A77"/>
    <w:rsid w:val="008B7CCF"/>
    <w:rsid w:val="00983627"/>
    <w:rsid w:val="009C29FB"/>
    <w:rsid w:val="009E2C38"/>
    <w:rsid w:val="00A04D62"/>
    <w:rsid w:val="00A04E18"/>
    <w:rsid w:val="00A725C0"/>
    <w:rsid w:val="00AD1ACD"/>
    <w:rsid w:val="00AF3FD5"/>
    <w:rsid w:val="00B02B41"/>
    <w:rsid w:val="00B76DB2"/>
    <w:rsid w:val="00BC01EB"/>
    <w:rsid w:val="00BE261C"/>
    <w:rsid w:val="00C34366"/>
    <w:rsid w:val="00C57AC5"/>
    <w:rsid w:val="00C74E90"/>
    <w:rsid w:val="00C921D7"/>
    <w:rsid w:val="00CA481C"/>
    <w:rsid w:val="00CF380E"/>
    <w:rsid w:val="00DC35AE"/>
    <w:rsid w:val="00DE1880"/>
    <w:rsid w:val="00E16FAD"/>
    <w:rsid w:val="00E23DFD"/>
    <w:rsid w:val="00E6563C"/>
    <w:rsid w:val="00E96D45"/>
    <w:rsid w:val="00EF4FA3"/>
    <w:rsid w:val="00F42EB0"/>
    <w:rsid w:val="00FD6CB4"/>
    <w:rsid w:val="00FF4DF9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4DADE"/>
  <w14:defaultImageDpi w14:val="300"/>
  <w15:docId w15:val="{D23C3B2B-3003-8540-A76D-20036B7A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NAMB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Misloski</dc:creator>
  <cp:keywords/>
  <dc:description/>
  <cp:lastModifiedBy>Microsoft Office User</cp:lastModifiedBy>
  <cp:revision>6</cp:revision>
  <cp:lastPrinted>2019-05-18T20:33:00Z</cp:lastPrinted>
  <dcterms:created xsi:type="dcterms:W3CDTF">2019-05-18T21:27:00Z</dcterms:created>
  <dcterms:modified xsi:type="dcterms:W3CDTF">2019-05-18T22:08:00Z</dcterms:modified>
</cp:coreProperties>
</file>